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0" w:rsidRPr="00284149" w:rsidRDefault="00701680" w:rsidP="00701680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01680" w:rsidRPr="00284149" w:rsidRDefault="00701680" w:rsidP="00701680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284149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284149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284149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</w:t>
      </w:r>
      <w:r w:rsidRPr="00284149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701680" w:rsidRPr="00284149" w:rsidRDefault="00701680" w:rsidP="00701680">
      <w:pPr>
        <w:pStyle w:val="ConsPlusNormal"/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284149">
        <w:rPr>
          <w:rFonts w:ascii="Times New Roman" w:hAnsi="Times New Roman" w:cs="Times New Roman"/>
          <w:sz w:val="28"/>
          <w:szCs w:val="28"/>
        </w:rPr>
        <w:t>;</w:t>
      </w:r>
    </w:p>
    <w:p w:rsidR="00701680" w:rsidRPr="00284149" w:rsidRDefault="00701680" w:rsidP="00701680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>Уставом  Марксовского муниципального района от 22.12.1996 года;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/>
          <w:sz w:val="28"/>
          <w:szCs w:val="28"/>
        </w:rPr>
        <w:t>Уставом муниципального образования город Маркс от 30.11.2005 года;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/>
          <w:sz w:val="28"/>
          <w:szCs w:val="28"/>
        </w:rPr>
        <w:t xml:space="preserve"> Правилами благоустройства территории муниципального образования город Маркс», утвержденными  решением Совета муниципального образования город Маркс от 26.07.2013 года № 461 (первоначальный текст документа опубликован в издании «Воложка» от 31.07.2013 № 61, ст. 6).</w:t>
      </w:r>
    </w:p>
    <w:p w:rsidR="00701680" w:rsidRPr="00284149" w:rsidRDefault="00701680" w:rsidP="00701680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F4" w:rsidRDefault="009E54F4"/>
    <w:sectPr w:rsidR="009E54F4" w:rsidSect="009E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1680"/>
    <w:rsid w:val="00057FAC"/>
    <w:rsid w:val="0006052A"/>
    <w:rsid w:val="00074B93"/>
    <w:rsid w:val="0018453C"/>
    <w:rsid w:val="001F4EC0"/>
    <w:rsid w:val="00237068"/>
    <w:rsid w:val="0032660A"/>
    <w:rsid w:val="003C1774"/>
    <w:rsid w:val="003F549F"/>
    <w:rsid w:val="004C4896"/>
    <w:rsid w:val="00561391"/>
    <w:rsid w:val="005950FC"/>
    <w:rsid w:val="00595A9D"/>
    <w:rsid w:val="006C55A1"/>
    <w:rsid w:val="00701680"/>
    <w:rsid w:val="007217E9"/>
    <w:rsid w:val="0077228D"/>
    <w:rsid w:val="007F14AB"/>
    <w:rsid w:val="009D0D99"/>
    <w:rsid w:val="009E54F4"/>
    <w:rsid w:val="00AE7CF8"/>
    <w:rsid w:val="00B31DE2"/>
    <w:rsid w:val="00B745CF"/>
    <w:rsid w:val="00CD462C"/>
    <w:rsid w:val="00D62E4F"/>
    <w:rsid w:val="00D70FF4"/>
    <w:rsid w:val="00FB50AD"/>
    <w:rsid w:val="00FC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1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168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фохретдиновнк</cp:lastModifiedBy>
  <cp:revision>3</cp:revision>
  <dcterms:created xsi:type="dcterms:W3CDTF">2020-01-24T05:58:00Z</dcterms:created>
  <dcterms:modified xsi:type="dcterms:W3CDTF">2020-01-24T07:39:00Z</dcterms:modified>
</cp:coreProperties>
</file>